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05F7" w14:textId="77777777" w:rsidR="00996CB6" w:rsidRPr="00295561" w:rsidRDefault="00996CB6" w:rsidP="00996CB6">
      <w:pPr>
        <w:pStyle w:val="Overskrift1"/>
      </w:pPr>
      <w:bookmarkStart w:id="0" w:name="_Toc51662992"/>
      <w:r w:rsidRPr="00295561">
        <w:t>BILAG 4 – TILBUDSLISTE</w:t>
      </w:r>
      <w:bookmarkEnd w:id="0"/>
      <w:r w:rsidRPr="00295561">
        <w:t xml:space="preserve"> </w:t>
      </w:r>
    </w:p>
    <w:p w14:paraId="7E369D08" w14:textId="77777777" w:rsidR="00996CB6" w:rsidRPr="00295561" w:rsidRDefault="00996CB6" w:rsidP="00996CB6">
      <w:pPr>
        <w:spacing w:after="0" w:line="259" w:lineRule="auto"/>
      </w:pPr>
      <w:r w:rsidRPr="00295561">
        <w:rPr>
          <w:b/>
        </w:rPr>
        <w:t xml:space="preserve"> </w:t>
      </w:r>
    </w:p>
    <w:p w14:paraId="103346FA" w14:textId="77777777" w:rsidR="00996CB6" w:rsidRPr="00295561" w:rsidRDefault="00996CB6" w:rsidP="00996CB6">
      <w:pPr>
        <w:spacing w:after="0" w:line="259" w:lineRule="auto"/>
      </w:pPr>
      <w:r w:rsidRPr="00295561">
        <w:t xml:space="preserve"> </w:t>
      </w:r>
    </w:p>
    <w:p w14:paraId="1A369D18" w14:textId="77777777" w:rsidR="00996CB6" w:rsidRPr="00295561" w:rsidRDefault="00996CB6" w:rsidP="00996CB6">
      <w:pPr>
        <w:spacing w:after="0" w:line="259" w:lineRule="auto"/>
      </w:pPr>
      <w:r w:rsidRPr="00295561">
        <w:t xml:space="preserve"> </w:t>
      </w:r>
    </w:p>
    <w:p w14:paraId="3C356501" w14:textId="77777777" w:rsidR="00996CB6" w:rsidRPr="00295561" w:rsidRDefault="00996CB6" w:rsidP="00996CB6">
      <w:pPr>
        <w:spacing w:after="0" w:line="259" w:lineRule="auto"/>
      </w:pPr>
      <w:r w:rsidRPr="00295561">
        <w:t xml:space="preserve"> </w:t>
      </w:r>
    </w:p>
    <w:p w14:paraId="6770B58C" w14:textId="7A45DDBC" w:rsidR="00996CB6" w:rsidRPr="00295561" w:rsidRDefault="00996CB6" w:rsidP="00996CB6">
      <w:pPr>
        <w:spacing w:after="0" w:line="259" w:lineRule="auto"/>
      </w:pPr>
      <w:r w:rsidRPr="00295561">
        <w:t xml:space="preserve">Undertegnede tilbudsgiver tilbyder at udføre ydelserne omfattet af den udbudte rammeaftale til følgende </w:t>
      </w:r>
      <w:r w:rsidR="00455C02">
        <w:t>time</w:t>
      </w:r>
      <w:r w:rsidRPr="00295561">
        <w:t>pris</w:t>
      </w:r>
      <w:r w:rsidR="00455C02">
        <w:t>er</w:t>
      </w:r>
      <w:r w:rsidRPr="00295561">
        <w:t xml:space="preserve">, som gælder for alle tilbudte medarbejdere: </w:t>
      </w:r>
    </w:p>
    <w:p w14:paraId="22F77D61" w14:textId="771DB278" w:rsidR="00996CB6" w:rsidRDefault="00996CB6" w:rsidP="00996CB6">
      <w:pPr>
        <w:spacing w:after="0" w:line="259" w:lineRule="auto"/>
      </w:pPr>
    </w:p>
    <w:p w14:paraId="49549B15" w14:textId="77777777" w:rsidR="00AF5202" w:rsidRPr="00295561" w:rsidRDefault="00AF5202" w:rsidP="00996CB6">
      <w:pPr>
        <w:spacing w:after="0" w:line="259" w:lineRule="auto"/>
      </w:pPr>
    </w:p>
    <w:p w14:paraId="0B91B1B5" w14:textId="556B0EC1" w:rsidR="00996CB6" w:rsidRPr="00295561" w:rsidRDefault="00996CB6" w:rsidP="00996CB6">
      <w:pPr>
        <w:spacing w:after="0" w:line="259" w:lineRule="auto"/>
      </w:pPr>
      <w:r w:rsidRPr="00295561">
        <w:t>Timepris</w:t>
      </w:r>
      <w:r w:rsidR="00455C02">
        <w:t xml:space="preserve"> </w:t>
      </w:r>
      <w:r w:rsidR="00FE229C">
        <w:t>Senior projektleder</w:t>
      </w:r>
      <w:r w:rsidRPr="00295561">
        <w:t xml:space="preserve">: </w:t>
      </w:r>
      <w:r w:rsidRPr="00295561">
        <w:tab/>
      </w:r>
      <w:r w:rsidRPr="00295561">
        <w:rPr>
          <w:u w:val="single"/>
        </w:rPr>
        <w:t xml:space="preserve">                                  </w:t>
      </w:r>
      <w:r w:rsidRPr="00295561">
        <w:t xml:space="preserve"> kr. </w:t>
      </w:r>
    </w:p>
    <w:p w14:paraId="6744CF1A" w14:textId="7FD9DC29" w:rsidR="00455C02" w:rsidRPr="00295561" w:rsidRDefault="00455C02" w:rsidP="00455C02">
      <w:pPr>
        <w:spacing w:after="0" w:line="259" w:lineRule="auto"/>
      </w:pPr>
      <w:r w:rsidRPr="00295561">
        <w:t>Timepris</w:t>
      </w:r>
      <w:r>
        <w:t xml:space="preserve"> </w:t>
      </w:r>
      <w:r w:rsidR="00FE229C">
        <w:t>Seniorudviklere</w:t>
      </w:r>
      <w:r w:rsidRPr="00295561">
        <w:t xml:space="preserve">: </w:t>
      </w:r>
      <w:r w:rsidRPr="00295561">
        <w:tab/>
      </w:r>
      <w:r w:rsidRPr="00295561">
        <w:rPr>
          <w:u w:val="single"/>
        </w:rPr>
        <w:t xml:space="preserve">                                  </w:t>
      </w:r>
      <w:r w:rsidRPr="00295561">
        <w:t xml:space="preserve"> kr. </w:t>
      </w:r>
    </w:p>
    <w:p w14:paraId="4423755B" w14:textId="31D832E2" w:rsidR="00455C02" w:rsidRDefault="00455C02" w:rsidP="00455C02">
      <w:pPr>
        <w:spacing w:after="0" w:line="259" w:lineRule="auto"/>
      </w:pPr>
      <w:r w:rsidRPr="00295561">
        <w:t>Timepris</w:t>
      </w:r>
      <w:r>
        <w:t xml:space="preserve"> </w:t>
      </w:r>
      <w:r w:rsidR="00FE229C">
        <w:t>Senior IT-arkitekt</w:t>
      </w:r>
      <w:r w:rsidRPr="00295561">
        <w:t xml:space="preserve">: </w:t>
      </w:r>
      <w:r w:rsidRPr="00295561">
        <w:tab/>
      </w:r>
      <w:r w:rsidRPr="00295561">
        <w:rPr>
          <w:u w:val="single"/>
        </w:rPr>
        <w:t xml:space="preserve">                                  </w:t>
      </w:r>
      <w:r w:rsidRPr="00295561">
        <w:t xml:space="preserve"> kr. </w:t>
      </w:r>
    </w:p>
    <w:p w14:paraId="0F4137E8" w14:textId="2326716C" w:rsidR="00FE229C" w:rsidRPr="00295561" w:rsidRDefault="00FE229C" w:rsidP="00FE229C">
      <w:pPr>
        <w:spacing w:after="0" w:line="259" w:lineRule="auto"/>
      </w:pPr>
      <w:r w:rsidRPr="00295561">
        <w:t>Timepris</w:t>
      </w:r>
      <w:r>
        <w:t xml:space="preserve"> Juniorudviklere</w:t>
      </w:r>
      <w:r w:rsidRPr="00295561">
        <w:t xml:space="preserve">: </w:t>
      </w:r>
      <w:r w:rsidRPr="00295561">
        <w:tab/>
      </w:r>
      <w:r w:rsidRPr="00295561">
        <w:rPr>
          <w:u w:val="single"/>
        </w:rPr>
        <w:t xml:space="preserve">                                  </w:t>
      </w:r>
      <w:r w:rsidRPr="00295561">
        <w:t xml:space="preserve"> kr. </w:t>
      </w:r>
    </w:p>
    <w:p w14:paraId="1512F311" w14:textId="55CA120E" w:rsidR="00996CB6" w:rsidRPr="00295561" w:rsidRDefault="00996CB6" w:rsidP="00996CB6">
      <w:pPr>
        <w:spacing w:after="0" w:line="259" w:lineRule="auto"/>
      </w:pPr>
    </w:p>
    <w:p w14:paraId="130390B2" w14:textId="77777777" w:rsidR="00996CB6" w:rsidRPr="00295561" w:rsidRDefault="00996CB6" w:rsidP="00996CB6">
      <w:pPr>
        <w:spacing w:after="0" w:line="259" w:lineRule="auto"/>
      </w:pPr>
      <w:r w:rsidRPr="00295561">
        <w:t xml:space="preserve"> </w:t>
      </w:r>
    </w:p>
    <w:p w14:paraId="59F3297B" w14:textId="77F90D1C" w:rsidR="00996CB6" w:rsidRDefault="00996CB6" w:rsidP="00455C02">
      <w:pPr>
        <w:spacing w:after="0" w:line="259" w:lineRule="auto"/>
      </w:pPr>
      <w:r w:rsidRPr="00295561">
        <w:t>De angivne timepris</w:t>
      </w:r>
      <w:r w:rsidR="00455C02">
        <w:t>er</w:t>
      </w:r>
      <w:r w:rsidRPr="00295561">
        <w:t xml:space="preserve"> er eksklusive moms. Timeprise</w:t>
      </w:r>
      <w:r w:rsidR="00455C02">
        <w:t>r</w:t>
      </w:r>
      <w:r w:rsidRPr="00295561">
        <w:t>n</w:t>
      </w:r>
      <w:r w:rsidR="00455C02">
        <w:t>e</w:t>
      </w:r>
      <w:r w:rsidRPr="00295561">
        <w:t xml:space="preserve"> indeksreguleres i henhold til rammeaftalens bestemmelser herom. </w:t>
      </w:r>
    </w:p>
    <w:p w14:paraId="2878D679" w14:textId="3EC897A1" w:rsidR="00455C02" w:rsidRDefault="00455C02" w:rsidP="00455C02">
      <w:pPr>
        <w:spacing w:after="0" w:line="259" w:lineRule="auto"/>
      </w:pPr>
    </w:p>
    <w:p w14:paraId="306DD3C1" w14:textId="15F571FD" w:rsidR="00455C02" w:rsidRDefault="00455C02" w:rsidP="00455C02">
      <w:pPr>
        <w:spacing w:after="0" w:line="259" w:lineRule="auto"/>
      </w:pPr>
    </w:p>
    <w:p w14:paraId="0422A7EB" w14:textId="2697954C" w:rsidR="00455C02" w:rsidRDefault="00455C02" w:rsidP="00455C02">
      <w:pPr>
        <w:spacing w:after="0" w:line="259" w:lineRule="auto"/>
      </w:pPr>
      <w:r w:rsidRPr="003C6471">
        <w:t xml:space="preserve">Til brug for prisevalueringen beregnes den tilbudstekniske pris ud fra </w:t>
      </w:r>
      <w:r w:rsidR="00E81FA8" w:rsidRPr="003C6471">
        <w:t>en</w:t>
      </w:r>
      <w:r w:rsidRPr="003C6471">
        <w:t xml:space="preserve"> anslået </w:t>
      </w:r>
      <w:r w:rsidR="00E81FA8" w:rsidRPr="003C6471">
        <w:t xml:space="preserve">procentuel fordeling af </w:t>
      </w:r>
      <w:r w:rsidRPr="003C6471">
        <w:t>forbrug</w:t>
      </w:r>
      <w:r w:rsidR="00E81FA8" w:rsidRPr="003C6471">
        <w:t xml:space="preserve"> af de enkelte medarbejderkategorier</w:t>
      </w:r>
      <w:r w:rsidRPr="003C6471">
        <w:t xml:space="preserve"> beregnet for 1 år af rammeaftalens varighed som følger:</w:t>
      </w:r>
    </w:p>
    <w:p w14:paraId="69B82583" w14:textId="7CD98B53" w:rsidR="00455C02" w:rsidRDefault="00455C02" w:rsidP="00455C02">
      <w:pPr>
        <w:spacing w:after="0" w:line="259" w:lineRule="auto"/>
      </w:pPr>
    </w:p>
    <w:tbl>
      <w:tblPr>
        <w:tblStyle w:val="Tabel-Gitter"/>
        <w:tblW w:w="0" w:type="auto"/>
        <w:tblInd w:w="10" w:type="dxa"/>
        <w:tblLook w:val="04A0" w:firstRow="1" w:lastRow="0" w:firstColumn="1" w:lastColumn="0" w:noHBand="0" w:noVBand="1"/>
      </w:tblPr>
      <w:tblGrid>
        <w:gridCol w:w="2691"/>
        <w:gridCol w:w="2204"/>
        <w:gridCol w:w="2252"/>
        <w:gridCol w:w="2195"/>
      </w:tblGrid>
      <w:tr w:rsidR="00455C02" w14:paraId="0635423B" w14:textId="77777777" w:rsidTr="009005C1">
        <w:tc>
          <w:tcPr>
            <w:tcW w:w="2691" w:type="dxa"/>
          </w:tcPr>
          <w:p w14:paraId="5ECED7A8" w14:textId="30AD8D61" w:rsidR="00455C02" w:rsidRPr="00455C02" w:rsidRDefault="00455C02" w:rsidP="00455C02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455C02">
              <w:rPr>
                <w:b/>
                <w:bCs/>
              </w:rPr>
              <w:t>Medarbejderkategori</w:t>
            </w:r>
          </w:p>
        </w:tc>
        <w:tc>
          <w:tcPr>
            <w:tcW w:w="2204" w:type="dxa"/>
          </w:tcPr>
          <w:p w14:paraId="403423D2" w14:textId="4FC8EE0B" w:rsidR="00455C02" w:rsidRPr="00455C02" w:rsidRDefault="00455C02" w:rsidP="00455C02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455C02">
              <w:rPr>
                <w:b/>
                <w:bCs/>
              </w:rPr>
              <w:t>Anslået forbrug</w:t>
            </w:r>
          </w:p>
        </w:tc>
        <w:tc>
          <w:tcPr>
            <w:tcW w:w="2252" w:type="dxa"/>
          </w:tcPr>
          <w:p w14:paraId="2B4EF653" w14:textId="5A97BEE2" w:rsidR="00455C02" w:rsidRPr="00455C02" w:rsidRDefault="00455C02" w:rsidP="00455C02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455C02">
              <w:rPr>
                <w:b/>
                <w:bCs/>
              </w:rPr>
              <w:t>Timepris</w:t>
            </w:r>
          </w:p>
        </w:tc>
        <w:tc>
          <w:tcPr>
            <w:tcW w:w="2195" w:type="dxa"/>
          </w:tcPr>
          <w:p w14:paraId="058CB832" w14:textId="77777777" w:rsidR="00455C02" w:rsidRPr="00455C02" w:rsidRDefault="00455C02" w:rsidP="00455C02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455C02">
              <w:rPr>
                <w:b/>
                <w:bCs/>
              </w:rPr>
              <w:t>I alt</w:t>
            </w:r>
          </w:p>
          <w:p w14:paraId="0F4C8920" w14:textId="2C52F4F9" w:rsidR="00455C02" w:rsidRPr="00455C02" w:rsidRDefault="00455C02" w:rsidP="00455C0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</w:tr>
      <w:tr w:rsidR="00455C02" w14:paraId="0C5E906B" w14:textId="77777777" w:rsidTr="009005C1">
        <w:tc>
          <w:tcPr>
            <w:tcW w:w="2691" w:type="dxa"/>
          </w:tcPr>
          <w:p w14:paraId="443A8E5A" w14:textId="283E42B7" w:rsidR="00455C02" w:rsidRPr="009005C1" w:rsidRDefault="009005C1" w:rsidP="00455C02">
            <w:pPr>
              <w:spacing w:after="0" w:line="259" w:lineRule="auto"/>
              <w:ind w:left="0" w:firstLine="0"/>
              <w:rPr>
                <w:highlight w:val="yellow"/>
              </w:rPr>
            </w:pPr>
            <w:r>
              <w:t>Senior projektleder</w:t>
            </w:r>
          </w:p>
        </w:tc>
        <w:tc>
          <w:tcPr>
            <w:tcW w:w="2204" w:type="dxa"/>
          </w:tcPr>
          <w:p w14:paraId="1573E006" w14:textId="22F0BCAE" w:rsidR="00455C02" w:rsidRPr="00AF5202" w:rsidRDefault="00AF5202" w:rsidP="00AF5202">
            <w:pPr>
              <w:spacing w:after="0" w:line="259" w:lineRule="auto"/>
              <w:ind w:left="0" w:firstLine="0"/>
              <w:jc w:val="center"/>
            </w:pPr>
            <w:r w:rsidRPr="00AF5202">
              <w:t>10%</w:t>
            </w:r>
          </w:p>
        </w:tc>
        <w:tc>
          <w:tcPr>
            <w:tcW w:w="2252" w:type="dxa"/>
          </w:tcPr>
          <w:p w14:paraId="19660B0B" w14:textId="505AC85F" w:rsidR="00455C02" w:rsidRDefault="00455C02" w:rsidP="00455C02">
            <w:pPr>
              <w:spacing w:after="0" w:line="259" w:lineRule="auto"/>
              <w:ind w:left="0" w:firstLine="0"/>
            </w:pPr>
            <w:r>
              <w:t>[overføres fra ovenstående]</w:t>
            </w:r>
          </w:p>
        </w:tc>
        <w:tc>
          <w:tcPr>
            <w:tcW w:w="2195" w:type="dxa"/>
          </w:tcPr>
          <w:p w14:paraId="7AC255B2" w14:textId="69CF03B1" w:rsidR="00455C02" w:rsidRDefault="00455C02" w:rsidP="00455C02">
            <w:pPr>
              <w:spacing w:after="0" w:line="259" w:lineRule="auto"/>
              <w:ind w:left="0" w:firstLine="0"/>
            </w:pPr>
            <w:r>
              <w:t>[anslået forbrug x timepris]</w:t>
            </w:r>
          </w:p>
        </w:tc>
      </w:tr>
      <w:tr w:rsidR="00455C02" w14:paraId="2E70E566" w14:textId="77777777" w:rsidTr="009005C1">
        <w:tc>
          <w:tcPr>
            <w:tcW w:w="2691" w:type="dxa"/>
          </w:tcPr>
          <w:p w14:paraId="48CCDC58" w14:textId="0281A1FF" w:rsidR="00455C02" w:rsidRPr="009005C1" w:rsidRDefault="009005C1" w:rsidP="00455C02">
            <w:pPr>
              <w:spacing w:after="0" w:line="259" w:lineRule="auto"/>
              <w:ind w:left="0" w:firstLine="0"/>
              <w:rPr>
                <w:highlight w:val="yellow"/>
              </w:rPr>
            </w:pPr>
            <w:r>
              <w:t>Seniorudvikler</w:t>
            </w:r>
          </w:p>
        </w:tc>
        <w:tc>
          <w:tcPr>
            <w:tcW w:w="2204" w:type="dxa"/>
          </w:tcPr>
          <w:p w14:paraId="762DFD86" w14:textId="4D100CE4" w:rsidR="00455C02" w:rsidRPr="00AF5202" w:rsidRDefault="00AF5202" w:rsidP="00AF5202">
            <w:pPr>
              <w:spacing w:after="0" w:line="259" w:lineRule="auto"/>
              <w:ind w:left="0" w:firstLine="0"/>
              <w:jc w:val="center"/>
            </w:pPr>
            <w:r w:rsidRPr="00AF5202">
              <w:t>50%</w:t>
            </w:r>
          </w:p>
        </w:tc>
        <w:tc>
          <w:tcPr>
            <w:tcW w:w="2252" w:type="dxa"/>
          </w:tcPr>
          <w:p w14:paraId="5D63EA8D" w14:textId="7AD26EFA" w:rsidR="00455C02" w:rsidRDefault="00455C02" w:rsidP="00455C02">
            <w:pPr>
              <w:spacing w:after="0" w:line="259" w:lineRule="auto"/>
              <w:ind w:left="0" w:firstLine="0"/>
            </w:pPr>
            <w:r>
              <w:t>[overføres fra ovenstående]</w:t>
            </w:r>
          </w:p>
        </w:tc>
        <w:tc>
          <w:tcPr>
            <w:tcW w:w="2195" w:type="dxa"/>
          </w:tcPr>
          <w:p w14:paraId="5D29FA37" w14:textId="77E76029" w:rsidR="00455C02" w:rsidRDefault="00455C02" w:rsidP="00455C02">
            <w:pPr>
              <w:spacing w:after="0" w:line="259" w:lineRule="auto"/>
              <w:ind w:left="0" w:firstLine="0"/>
            </w:pPr>
            <w:r>
              <w:t>[anslået forbrug x timepris]</w:t>
            </w:r>
          </w:p>
        </w:tc>
      </w:tr>
      <w:tr w:rsidR="00455C02" w14:paraId="4DF3102A" w14:textId="77777777" w:rsidTr="009005C1">
        <w:tc>
          <w:tcPr>
            <w:tcW w:w="2691" w:type="dxa"/>
          </w:tcPr>
          <w:p w14:paraId="56C538F0" w14:textId="49A5D81C" w:rsidR="00455C02" w:rsidRPr="009005C1" w:rsidRDefault="009005C1" w:rsidP="00455C02">
            <w:pPr>
              <w:spacing w:after="0" w:line="259" w:lineRule="auto"/>
              <w:ind w:left="0" w:firstLine="0"/>
              <w:rPr>
                <w:highlight w:val="yellow"/>
              </w:rPr>
            </w:pPr>
            <w:r>
              <w:t>Senior IT-arkitekt</w:t>
            </w:r>
          </w:p>
        </w:tc>
        <w:tc>
          <w:tcPr>
            <w:tcW w:w="2204" w:type="dxa"/>
          </w:tcPr>
          <w:p w14:paraId="672634A3" w14:textId="19A1BB41" w:rsidR="00455C02" w:rsidRPr="00AF5202" w:rsidRDefault="00AF5202" w:rsidP="00AF5202">
            <w:pPr>
              <w:spacing w:after="0" w:line="259" w:lineRule="auto"/>
              <w:ind w:left="0" w:firstLine="0"/>
              <w:jc w:val="center"/>
            </w:pPr>
            <w:r w:rsidRPr="00AF5202">
              <w:t>10%</w:t>
            </w:r>
          </w:p>
        </w:tc>
        <w:tc>
          <w:tcPr>
            <w:tcW w:w="2252" w:type="dxa"/>
          </w:tcPr>
          <w:p w14:paraId="3FBE4F2B" w14:textId="6555BB0B" w:rsidR="00455C02" w:rsidRDefault="00455C02" w:rsidP="00455C02">
            <w:pPr>
              <w:spacing w:after="0" w:line="259" w:lineRule="auto"/>
              <w:ind w:left="0" w:firstLine="0"/>
            </w:pPr>
            <w:r>
              <w:t>[overføres fra ovenstående]</w:t>
            </w:r>
          </w:p>
        </w:tc>
        <w:tc>
          <w:tcPr>
            <w:tcW w:w="2195" w:type="dxa"/>
          </w:tcPr>
          <w:p w14:paraId="02F00B6D" w14:textId="0260ED46" w:rsidR="00455C02" w:rsidRDefault="00455C02" w:rsidP="00455C02">
            <w:pPr>
              <w:spacing w:after="0" w:line="259" w:lineRule="auto"/>
              <w:ind w:left="0" w:firstLine="0"/>
            </w:pPr>
            <w:r>
              <w:t>[anslået forbrug x timepris]</w:t>
            </w:r>
          </w:p>
        </w:tc>
      </w:tr>
      <w:tr w:rsidR="009005C1" w14:paraId="58138FBB" w14:textId="77777777" w:rsidTr="009005C1">
        <w:tc>
          <w:tcPr>
            <w:tcW w:w="2691" w:type="dxa"/>
          </w:tcPr>
          <w:p w14:paraId="69F7D0CB" w14:textId="77777777" w:rsidR="009005C1" w:rsidRDefault="009005C1" w:rsidP="009005C1">
            <w:pPr>
              <w:spacing w:after="0" w:line="259" w:lineRule="auto"/>
              <w:ind w:left="0" w:firstLine="0"/>
            </w:pPr>
            <w:r>
              <w:t>Juniorudvikler</w:t>
            </w:r>
          </w:p>
          <w:p w14:paraId="4A30F8CB" w14:textId="2527265F" w:rsidR="009005C1" w:rsidRDefault="009005C1" w:rsidP="009005C1">
            <w:pPr>
              <w:spacing w:after="0" w:line="259" w:lineRule="auto"/>
              <w:ind w:left="0" w:firstLine="0"/>
            </w:pPr>
          </w:p>
        </w:tc>
        <w:tc>
          <w:tcPr>
            <w:tcW w:w="2204" w:type="dxa"/>
          </w:tcPr>
          <w:p w14:paraId="53C55DA9" w14:textId="0EE26278" w:rsidR="009005C1" w:rsidRPr="00AF5202" w:rsidRDefault="00AF5202" w:rsidP="00AF5202">
            <w:pPr>
              <w:spacing w:after="0" w:line="259" w:lineRule="auto"/>
              <w:ind w:left="0" w:firstLine="0"/>
              <w:jc w:val="center"/>
            </w:pPr>
            <w:r w:rsidRPr="00AF5202">
              <w:t>30%</w:t>
            </w:r>
          </w:p>
        </w:tc>
        <w:tc>
          <w:tcPr>
            <w:tcW w:w="2252" w:type="dxa"/>
          </w:tcPr>
          <w:p w14:paraId="55A6F509" w14:textId="2CC39395" w:rsidR="009005C1" w:rsidRDefault="009005C1" w:rsidP="009005C1">
            <w:pPr>
              <w:spacing w:after="0" w:line="259" w:lineRule="auto"/>
              <w:ind w:left="0" w:firstLine="0"/>
            </w:pPr>
            <w:r>
              <w:t>[overføres fra ovenstående]</w:t>
            </w:r>
          </w:p>
        </w:tc>
        <w:tc>
          <w:tcPr>
            <w:tcW w:w="2195" w:type="dxa"/>
          </w:tcPr>
          <w:p w14:paraId="01132F8B" w14:textId="6601853B" w:rsidR="009005C1" w:rsidRDefault="009005C1" w:rsidP="009005C1">
            <w:pPr>
              <w:spacing w:after="0" w:line="259" w:lineRule="auto"/>
              <w:ind w:left="0" w:firstLine="0"/>
            </w:pPr>
            <w:r>
              <w:t>[anslået forbrug x timepris]</w:t>
            </w:r>
          </w:p>
        </w:tc>
      </w:tr>
      <w:tr w:rsidR="00455C02" w14:paraId="02B19809" w14:textId="77777777" w:rsidTr="009005C1">
        <w:tc>
          <w:tcPr>
            <w:tcW w:w="2691" w:type="dxa"/>
          </w:tcPr>
          <w:p w14:paraId="2AAADED7" w14:textId="77777777" w:rsidR="00455C02" w:rsidRDefault="00455C02" w:rsidP="00455C02">
            <w:pPr>
              <w:spacing w:after="0" w:line="259" w:lineRule="auto"/>
              <w:ind w:left="0" w:firstLine="0"/>
            </w:pPr>
          </w:p>
          <w:p w14:paraId="017A2044" w14:textId="366122C7" w:rsidR="00455C02" w:rsidRPr="00455C02" w:rsidRDefault="00455C02" w:rsidP="00455C02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Tilbudsteknisk pris</w:t>
            </w:r>
          </w:p>
        </w:tc>
        <w:tc>
          <w:tcPr>
            <w:tcW w:w="2204" w:type="dxa"/>
            <w:shd w:val="clear" w:color="auto" w:fill="000000" w:themeFill="text1"/>
          </w:tcPr>
          <w:p w14:paraId="45347C89" w14:textId="77777777" w:rsidR="00455C02" w:rsidRPr="008F4EFF" w:rsidRDefault="00455C02" w:rsidP="00455C02">
            <w:pPr>
              <w:spacing w:after="0" w:line="259" w:lineRule="auto"/>
              <w:ind w:left="0" w:firstLine="0"/>
            </w:pPr>
          </w:p>
        </w:tc>
        <w:tc>
          <w:tcPr>
            <w:tcW w:w="2252" w:type="dxa"/>
            <w:shd w:val="clear" w:color="auto" w:fill="000000" w:themeFill="text1"/>
          </w:tcPr>
          <w:p w14:paraId="099A7794" w14:textId="77777777" w:rsidR="00455C02" w:rsidRDefault="00455C02" w:rsidP="00455C02">
            <w:pPr>
              <w:spacing w:after="0" w:line="259" w:lineRule="auto"/>
              <w:ind w:left="0" w:firstLine="0"/>
            </w:pPr>
          </w:p>
        </w:tc>
        <w:tc>
          <w:tcPr>
            <w:tcW w:w="2195" w:type="dxa"/>
          </w:tcPr>
          <w:p w14:paraId="31B0472F" w14:textId="77777777" w:rsidR="00455C02" w:rsidRDefault="00455C02" w:rsidP="00455C02">
            <w:pPr>
              <w:spacing w:after="0" w:line="259" w:lineRule="auto"/>
              <w:ind w:left="0" w:firstLine="0"/>
            </w:pPr>
          </w:p>
          <w:p w14:paraId="072B4924" w14:textId="68E54AD9" w:rsidR="00455C02" w:rsidRDefault="00455C02" w:rsidP="00455C02">
            <w:pPr>
              <w:spacing w:after="0" w:line="259" w:lineRule="auto"/>
              <w:ind w:left="0" w:firstLine="0"/>
            </w:pPr>
            <w:r>
              <w:t>[I alt]</w:t>
            </w:r>
          </w:p>
          <w:p w14:paraId="05EA259C" w14:textId="52A7B72E" w:rsidR="00455C02" w:rsidRDefault="00455C02" w:rsidP="00455C02">
            <w:pPr>
              <w:spacing w:after="0" w:line="259" w:lineRule="auto"/>
              <w:ind w:left="0" w:firstLine="0"/>
            </w:pPr>
          </w:p>
        </w:tc>
      </w:tr>
    </w:tbl>
    <w:p w14:paraId="40C2D91A" w14:textId="77777777" w:rsidR="00455C02" w:rsidRDefault="00455C02" w:rsidP="00455C02">
      <w:pPr>
        <w:spacing w:after="0" w:line="259" w:lineRule="auto"/>
      </w:pPr>
    </w:p>
    <w:p w14:paraId="5C9B5562" w14:textId="4E278112" w:rsidR="00455C02" w:rsidRDefault="00455C02" w:rsidP="00455C02">
      <w:pPr>
        <w:spacing w:after="0" w:line="259" w:lineRule="auto"/>
      </w:pPr>
    </w:p>
    <w:p w14:paraId="5C8F5BAA" w14:textId="02BC7795" w:rsidR="00455C02" w:rsidRDefault="00455C02" w:rsidP="00455C02">
      <w:pPr>
        <w:spacing w:after="0" w:line="259" w:lineRule="auto"/>
      </w:pPr>
    </w:p>
    <w:p w14:paraId="1344350C" w14:textId="537E2C20" w:rsidR="00455C02" w:rsidRDefault="00455C02" w:rsidP="00455C02">
      <w:pPr>
        <w:spacing w:after="0" w:line="259" w:lineRule="auto"/>
      </w:pPr>
      <w:r>
        <w:t xml:space="preserve">Landsbyggefonden er ikke bundet af ovennævnte anslåede </w:t>
      </w:r>
      <w:r w:rsidR="00E81FA8">
        <w:t>forbrug</w:t>
      </w:r>
      <w:r>
        <w:t>, der således alene anvendes i forbindelse med tilbudsevalueringen.</w:t>
      </w:r>
    </w:p>
    <w:p w14:paraId="04A0C537" w14:textId="77777777" w:rsidR="00455C02" w:rsidRDefault="00455C02" w:rsidP="00455C02">
      <w:pPr>
        <w:spacing w:after="0" w:line="259" w:lineRule="auto"/>
      </w:pPr>
    </w:p>
    <w:p w14:paraId="34756020" w14:textId="77777777" w:rsidR="00455C02" w:rsidRPr="00295561" w:rsidRDefault="00455C02" w:rsidP="00455C02">
      <w:pPr>
        <w:spacing w:after="0" w:line="259" w:lineRule="auto"/>
      </w:pPr>
    </w:p>
    <w:p w14:paraId="608B4713" w14:textId="77777777" w:rsidR="00996CB6" w:rsidRPr="00295561" w:rsidRDefault="00996CB6" w:rsidP="00996CB6">
      <w:pPr>
        <w:spacing w:after="0" w:line="259" w:lineRule="auto"/>
      </w:pPr>
      <w:r w:rsidRPr="00295561">
        <w:t xml:space="preserve"> </w:t>
      </w:r>
    </w:p>
    <w:p w14:paraId="5A3280E3" w14:textId="77777777" w:rsidR="00996CB6" w:rsidRPr="00295561" w:rsidRDefault="00996CB6" w:rsidP="00996CB6">
      <w:pPr>
        <w:spacing w:after="0" w:line="259" w:lineRule="auto"/>
      </w:pPr>
      <w:r w:rsidRPr="00295561">
        <w:t xml:space="preserve"> </w:t>
      </w:r>
    </w:p>
    <w:p w14:paraId="5E876E43" w14:textId="77777777" w:rsidR="00996CB6" w:rsidRPr="00295561" w:rsidRDefault="00996CB6" w:rsidP="00996CB6">
      <w:pPr>
        <w:spacing w:after="0" w:line="259" w:lineRule="auto"/>
      </w:pPr>
      <w:r w:rsidRPr="00295561">
        <w:t xml:space="preserve">Tilbudsgivers navn: </w:t>
      </w:r>
    </w:p>
    <w:p w14:paraId="0C9DEC77" w14:textId="77777777" w:rsidR="00996CB6" w:rsidRPr="00295561" w:rsidRDefault="00996CB6" w:rsidP="00996CB6">
      <w:pPr>
        <w:spacing w:after="0" w:line="259" w:lineRule="auto"/>
      </w:pPr>
      <w:r w:rsidRPr="00295561">
        <w:t xml:space="preserve"> </w:t>
      </w:r>
    </w:p>
    <w:p w14:paraId="218548D4" w14:textId="77777777" w:rsidR="00996CB6" w:rsidRPr="00295561" w:rsidRDefault="00996CB6" w:rsidP="00996CB6">
      <w:pPr>
        <w:spacing w:after="0" w:line="259" w:lineRule="auto"/>
      </w:pPr>
      <w:r w:rsidRPr="00295561">
        <w:t xml:space="preserve"> </w:t>
      </w:r>
    </w:p>
    <w:p w14:paraId="1147BE51" w14:textId="77777777" w:rsidR="00996CB6" w:rsidRPr="00295561" w:rsidRDefault="00996CB6" w:rsidP="00996CB6">
      <w:pPr>
        <w:spacing w:after="0" w:line="259" w:lineRule="auto"/>
      </w:pPr>
      <w:r w:rsidRPr="00295561">
        <w:t xml:space="preserve"> </w:t>
      </w:r>
    </w:p>
    <w:p w14:paraId="085CDFFA" w14:textId="239949B9" w:rsidR="00996CB6" w:rsidRPr="00295561" w:rsidRDefault="00996CB6" w:rsidP="00996CB6">
      <w:pPr>
        <w:spacing w:after="0" w:line="259" w:lineRule="auto"/>
      </w:pPr>
      <w:r w:rsidRPr="00295561">
        <w:t>Den [</w:t>
      </w:r>
      <w:r w:rsidR="00874064">
        <w:rPr>
          <w:b/>
        </w:rPr>
        <w:t>DATO</w:t>
      </w:r>
      <w:r w:rsidRPr="00295561">
        <w:t xml:space="preserve">] </w:t>
      </w:r>
      <w:r w:rsidRPr="00295561">
        <w:tab/>
        <w:t xml:space="preserve"> </w:t>
      </w:r>
      <w:r w:rsidRPr="00295561">
        <w:tab/>
        <w:t xml:space="preserve"> </w:t>
      </w:r>
      <w:r w:rsidRPr="00295561">
        <w:tab/>
        <w:t xml:space="preserve"> </w:t>
      </w:r>
      <w:r w:rsidRPr="00295561">
        <w:tab/>
        <w:t xml:space="preserve"> </w:t>
      </w:r>
      <w:r w:rsidRPr="00295561">
        <w:tab/>
        <w:t xml:space="preserve"> </w:t>
      </w:r>
    </w:p>
    <w:p w14:paraId="6E093649" w14:textId="77777777" w:rsidR="00996CB6" w:rsidRPr="00295561" w:rsidRDefault="00996CB6" w:rsidP="00996CB6">
      <w:pPr>
        <w:spacing w:after="0" w:line="259" w:lineRule="auto"/>
      </w:pPr>
      <w:r w:rsidRPr="00295561">
        <w:t xml:space="preserve"> </w:t>
      </w:r>
    </w:p>
    <w:p w14:paraId="72747EC2" w14:textId="77777777" w:rsidR="00996CB6" w:rsidRPr="00295561" w:rsidRDefault="00996CB6" w:rsidP="00996CB6">
      <w:pPr>
        <w:spacing w:after="0" w:line="259" w:lineRule="auto"/>
      </w:pPr>
      <w:r w:rsidRPr="00295561">
        <w:t xml:space="preserve"> </w:t>
      </w:r>
    </w:p>
    <w:p w14:paraId="7A2FDC92" w14:textId="77777777" w:rsidR="00996CB6" w:rsidRPr="00295561" w:rsidRDefault="00996CB6" w:rsidP="00996CB6">
      <w:pPr>
        <w:spacing w:after="0" w:line="259" w:lineRule="auto"/>
      </w:pPr>
      <w:r w:rsidRPr="00295561">
        <w:t xml:space="preserve">_______________________ </w:t>
      </w:r>
      <w:r w:rsidRPr="00295561">
        <w:tab/>
        <w:t xml:space="preserve"> </w:t>
      </w:r>
    </w:p>
    <w:p w14:paraId="192DD63C" w14:textId="2BACFCD6" w:rsidR="00996CB6" w:rsidRPr="00295561" w:rsidRDefault="00996CB6" w:rsidP="00996CB6">
      <w:pPr>
        <w:spacing w:after="0" w:line="259" w:lineRule="auto"/>
      </w:pPr>
      <w:r w:rsidRPr="00295561">
        <w:t>[</w:t>
      </w:r>
      <w:r w:rsidR="00874064">
        <w:rPr>
          <w:b/>
        </w:rPr>
        <w:t>NAVN</w:t>
      </w:r>
      <w:r w:rsidRPr="00295561">
        <w:t xml:space="preserve">] </w:t>
      </w:r>
    </w:p>
    <w:p w14:paraId="0E8085C1" w14:textId="77777777" w:rsidR="00996CB6" w:rsidRPr="00295561" w:rsidRDefault="00996CB6" w:rsidP="00996CB6">
      <w:pPr>
        <w:spacing w:after="0" w:line="259" w:lineRule="auto"/>
      </w:pPr>
      <w:r w:rsidRPr="00295561">
        <w:t xml:space="preserve"> </w:t>
      </w:r>
      <w:r w:rsidRPr="00295561">
        <w:tab/>
      </w:r>
    </w:p>
    <w:p w14:paraId="7397FB4D" w14:textId="77777777" w:rsidR="00996CB6" w:rsidRPr="0013258F" w:rsidRDefault="00996CB6" w:rsidP="00996CB6">
      <w:pPr>
        <w:spacing w:after="160" w:line="259" w:lineRule="auto"/>
        <w:ind w:left="0" w:firstLine="0"/>
        <w:jc w:val="left"/>
        <w:rPr>
          <w:b/>
        </w:rPr>
      </w:pPr>
    </w:p>
    <w:p w14:paraId="091F1E75" w14:textId="47C2449F" w:rsidR="005A04C3" w:rsidRPr="0013258F" w:rsidRDefault="005A04C3" w:rsidP="0013258F">
      <w:pPr>
        <w:spacing w:after="160" w:line="259" w:lineRule="auto"/>
        <w:ind w:left="0" w:firstLine="0"/>
        <w:jc w:val="left"/>
        <w:rPr>
          <w:b/>
        </w:rPr>
      </w:pPr>
    </w:p>
    <w:sectPr w:rsidR="005A04C3" w:rsidRPr="0013258F" w:rsidSect="00767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38" w:right="1411" w:bottom="1713" w:left="1133" w:header="718" w:footer="11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9650" w14:textId="77777777" w:rsidR="009A6231" w:rsidRDefault="009A6231">
      <w:pPr>
        <w:spacing w:after="0" w:line="240" w:lineRule="auto"/>
      </w:pPr>
      <w:r>
        <w:separator/>
      </w:r>
    </w:p>
  </w:endnote>
  <w:endnote w:type="continuationSeparator" w:id="0">
    <w:p w14:paraId="14E633DA" w14:textId="77777777" w:rsidR="009A6231" w:rsidRDefault="009A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039D" w14:textId="77777777" w:rsidR="00F92B2C" w:rsidRDefault="00F92B2C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/ </w:t>
    </w:r>
    <w:fldSimple w:instr=" NUMPAGES   \* MERGEFORMAT ">
      <w:r>
        <w:rPr>
          <w:sz w:val="16"/>
        </w:rPr>
        <w:t>38</w:t>
      </w:r>
    </w:fldSimple>
    <w:r>
      <w:t xml:space="preserve"> </w:t>
    </w:r>
  </w:p>
  <w:p w14:paraId="0B58423B" w14:textId="77777777" w:rsidR="00F92B2C" w:rsidRDefault="00F92B2C"/>
  <w:p w14:paraId="7F2C0976" w14:textId="77777777" w:rsidR="00F92B2C" w:rsidRDefault="00F92B2C"/>
  <w:p w14:paraId="073EFEF8" w14:textId="77777777" w:rsidR="00F92B2C" w:rsidRDefault="00F92B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C0D" w14:textId="77777777" w:rsidR="00F92B2C" w:rsidRDefault="00F92B2C" w:rsidP="002D6FEA">
    <w:pPr>
      <w:spacing w:after="0" w:line="259" w:lineRule="auto"/>
      <w:ind w:left="8505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/ </w:t>
    </w:r>
    <w:fldSimple w:instr=" NUMPAGES   \* MERGEFORMAT ">
      <w:r>
        <w:rPr>
          <w:sz w:val="16"/>
        </w:rPr>
        <w:t>38</w:t>
      </w:r>
    </w:fldSimple>
    <w:r>
      <w:t xml:space="preserve"> </w:t>
    </w:r>
  </w:p>
  <w:p w14:paraId="04A424D3" w14:textId="77777777" w:rsidR="00F92B2C" w:rsidRDefault="00F92B2C"/>
  <w:p w14:paraId="31A29BB6" w14:textId="77777777" w:rsidR="00F92B2C" w:rsidRDefault="00F92B2C"/>
  <w:p w14:paraId="2EB82508" w14:textId="77777777" w:rsidR="00F92B2C" w:rsidRDefault="00F92B2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CD15" w14:textId="77777777" w:rsidR="00F92B2C" w:rsidRDefault="00F92B2C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/ </w:t>
    </w:r>
    <w:fldSimple w:instr=" NUMPAGES   \* MERGEFORMAT ">
      <w:r>
        <w:rPr>
          <w:sz w:val="16"/>
        </w:rPr>
        <w:t>38</w:t>
      </w:r>
    </w:fldSimple>
    <w:r>
      <w:t xml:space="preserve"> </w:t>
    </w:r>
  </w:p>
  <w:p w14:paraId="07CAE1E5" w14:textId="77777777" w:rsidR="00F92B2C" w:rsidRDefault="00F92B2C"/>
  <w:p w14:paraId="1401F43D" w14:textId="77777777" w:rsidR="00F92B2C" w:rsidRDefault="00F92B2C"/>
  <w:p w14:paraId="1C311988" w14:textId="77777777" w:rsidR="00F92B2C" w:rsidRDefault="00F92B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1192" w14:textId="77777777" w:rsidR="009A6231" w:rsidRDefault="009A6231">
      <w:pPr>
        <w:spacing w:after="0" w:line="240" w:lineRule="auto"/>
      </w:pPr>
      <w:r>
        <w:separator/>
      </w:r>
    </w:p>
  </w:footnote>
  <w:footnote w:type="continuationSeparator" w:id="0">
    <w:p w14:paraId="4BF2419A" w14:textId="77777777" w:rsidR="009A6231" w:rsidRDefault="009A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DCD5" w14:textId="77777777" w:rsidR="00F92B2C" w:rsidRDefault="00F92B2C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EBFA214" wp14:editId="48B9C550">
          <wp:simplePos x="0" y="0"/>
          <wp:positionH relativeFrom="page">
            <wp:posOffset>4509135</wp:posOffset>
          </wp:positionH>
          <wp:positionV relativeFrom="page">
            <wp:posOffset>455930</wp:posOffset>
          </wp:positionV>
          <wp:extent cx="2553971" cy="570865"/>
          <wp:effectExtent l="0" t="0" r="0" b="0"/>
          <wp:wrapSquare wrapText="bothSides"/>
          <wp:docPr id="2" name="Picture 1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Picture 1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3971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</w:p>
  <w:p w14:paraId="607882C6" w14:textId="77777777" w:rsidR="00F92B2C" w:rsidRDefault="00F92B2C"/>
  <w:p w14:paraId="68221443" w14:textId="77777777" w:rsidR="00F92B2C" w:rsidRDefault="00F92B2C"/>
  <w:p w14:paraId="199F2FFA" w14:textId="77777777" w:rsidR="00F92B2C" w:rsidRDefault="00F92B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CEC4" w14:textId="77777777" w:rsidR="00F92B2C" w:rsidRDefault="00F92B2C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9D36535" wp14:editId="5DDE5F3E">
          <wp:simplePos x="0" y="0"/>
          <wp:positionH relativeFrom="page">
            <wp:posOffset>4509135</wp:posOffset>
          </wp:positionH>
          <wp:positionV relativeFrom="page">
            <wp:posOffset>455930</wp:posOffset>
          </wp:positionV>
          <wp:extent cx="2553971" cy="570865"/>
          <wp:effectExtent l="0" t="0" r="0" b="0"/>
          <wp:wrapSquare wrapText="bothSides"/>
          <wp:docPr id="3" name="Picture 1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Picture 1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3971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</w:p>
  <w:p w14:paraId="5F2F6056" w14:textId="77777777" w:rsidR="00F92B2C" w:rsidRDefault="00F92B2C"/>
  <w:p w14:paraId="5034695B" w14:textId="77777777" w:rsidR="00F92B2C" w:rsidRDefault="00F92B2C"/>
  <w:p w14:paraId="2C0FA2C3" w14:textId="77777777" w:rsidR="00F92B2C" w:rsidRDefault="00F92B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E3EE" w14:textId="77777777" w:rsidR="00F92B2C" w:rsidRDefault="00F92B2C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36F8C82F" wp14:editId="012473D1">
          <wp:simplePos x="0" y="0"/>
          <wp:positionH relativeFrom="page">
            <wp:posOffset>4509135</wp:posOffset>
          </wp:positionH>
          <wp:positionV relativeFrom="page">
            <wp:posOffset>455930</wp:posOffset>
          </wp:positionV>
          <wp:extent cx="2553971" cy="570865"/>
          <wp:effectExtent l="0" t="0" r="0" b="0"/>
          <wp:wrapSquare wrapText="bothSides"/>
          <wp:docPr id="4" name="Picture 1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Picture 1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3971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</w:p>
  <w:p w14:paraId="049A7ABF" w14:textId="77777777" w:rsidR="00F92B2C" w:rsidRDefault="00F92B2C"/>
  <w:p w14:paraId="4A3D3285" w14:textId="77777777" w:rsidR="00F92B2C" w:rsidRDefault="00F92B2C"/>
  <w:p w14:paraId="0A324DCB" w14:textId="77777777" w:rsidR="00F92B2C" w:rsidRDefault="00F92B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E48"/>
    <w:multiLevelType w:val="multilevel"/>
    <w:tmpl w:val="D9E6C9AC"/>
    <w:lvl w:ilvl="0">
      <w:start w:val="1"/>
      <w:numFmt w:val="decimal"/>
      <w:lvlText w:val="%1.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42A24"/>
    <w:multiLevelType w:val="hybridMultilevel"/>
    <w:tmpl w:val="E842C9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B1D51"/>
    <w:multiLevelType w:val="hybridMultilevel"/>
    <w:tmpl w:val="AE2ECD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13E3"/>
    <w:multiLevelType w:val="hybridMultilevel"/>
    <w:tmpl w:val="3704EC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D7AD9"/>
    <w:multiLevelType w:val="multilevel"/>
    <w:tmpl w:val="2BA00BE2"/>
    <w:styleLink w:val="CowiBulletList"/>
    <w:lvl w:ilvl="0">
      <w:start w:val="1"/>
      <w:numFmt w:val="bullet"/>
      <w:pStyle w:val="Opstilling-punkttegn"/>
      <w:lvlText w:val="›"/>
      <w:lvlJc w:val="left"/>
      <w:pPr>
        <w:tabs>
          <w:tab w:val="num" w:pos="425"/>
        </w:tabs>
        <w:ind w:left="425" w:hanging="425"/>
      </w:pPr>
      <w:rPr>
        <w:rFonts w:hint="default"/>
        <w:color w:val="F04E23"/>
        <w:position w:val="0"/>
        <w:sz w:val="24"/>
      </w:rPr>
    </w:lvl>
    <w:lvl w:ilvl="1">
      <w:start w:val="1"/>
      <w:numFmt w:val="bullet"/>
      <w:pStyle w:val="Opstilling-punkttegn2"/>
      <w:lvlText w:val="›"/>
      <w:lvlJc w:val="left"/>
      <w:pPr>
        <w:tabs>
          <w:tab w:val="num" w:pos="851"/>
        </w:tabs>
        <w:ind w:left="851" w:hanging="426"/>
      </w:pPr>
      <w:rPr>
        <w:rFonts w:hint="default"/>
        <w:color w:val="333333"/>
        <w:position w:val="0"/>
        <w:sz w:val="24"/>
      </w:rPr>
    </w:lvl>
    <w:lvl w:ilvl="2">
      <w:start w:val="1"/>
      <w:numFmt w:val="bullet"/>
      <w:pStyle w:val="Opstilling-punkttegn3"/>
      <w:lvlText w:val="›"/>
      <w:lvlJc w:val="left"/>
      <w:pPr>
        <w:tabs>
          <w:tab w:val="num" w:pos="1276"/>
        </w:tabs>
        <w:ind w:left="1276" w:hanging="425"/>
      </w:pPr>
      <w:rPr>
        <w:rFonts w:hint="default"/>
        <w:color w:val="333333"/>
        <w:position w:val="0"/>
        <w:sz w:val="24"/>
      </w:rPr>
    </w:lvl>
    <w:lvl w:ilvl="3">
      <w:start w:val="1"/>
      <w:numFmt w:val="bullet"/>
      <w:pStyle w:val="Opstilling-punkttegn4"/>
      <w:lvlText w:val="-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" w15:restartNumberingAfterBreak="0">
    <w:nsid w:val="111A3C89"/>
    <w:multiLevelType w:val="hybridMultilevel"/>
    <w:tmpl w:val="0C5473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F5ED3"/>
    <w:multiLevelType w:val="hybridMultilevel"/>
    <w:tmpl w:val="FEB64B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F3D7D"/>
    <w:multiLevelType w:val="hybridMultilevel"/>
    <w:tmpl w:val="3C282E38"/>
    <w:lvl w:ilvl="0" w:tplc="7F52E610">
      <w:start w:val="1"/>
      <w:numFmt w:val="bullet"/>
      <w:lvlText w:val="-"/>
      <w:lvlJc w:val="left"/>
      <w:pPr>
        <w:ind w:left="1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2E6A0A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BEE416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1FC3CE4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A0C684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048498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906834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68FBE6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181700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AE6AC8"/>
    <w:multiLevelType w:val="hybridMultilevel"/>
    <w:tmpl w:val="A0322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82DFD"/>
    <w:multiLevelType w:val="hybridMultilevel"/>
    <w:tmpl w:val="FE9440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F2CB5"/>
    <w:multiLevelType w:val="hybridMultilevel"/>
    <w:tmpl w:val="A07E76AC"/>
    <w:lvl w:ilvl="0" w:tplc="6E3A0EE4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0514F"/>
    <w:multiLevelType w:val="hybridMultilevel"/>
    <w:tmpl w:val="335CCE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A6071"/>
    <w:multiLevelType w:val="hybridMultilevel"/>
    <w:tmpl w:val="1FECE698"/>
    <w:lvl w:ilvl="0" w:tplc="E4702B0E">
      <w:start w:val="13"/>
      <w:numFmt w:val="decimal"/>
      <w:lvlText w:val="%1.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72A5A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622BD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44250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528CA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E441E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4EDFB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9EA8F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0C1A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C40B8D"/>
    <w:multiLevelType w:val="hybridMultilevel"/>
    <w:tmpl w:val="AEBE1B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776FE"/>
    <w:multiLevelType w:val="hybridMultilevel"/>
    <w:tmpl w:val="46F21F5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B3D4B"/>
    <w:multiLevelType w:val="hybridMultilevel"/>
    <w:tmpl w:val="3490F3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32465"/>
    <w:multiLevelType w:val="hybridMultilevel"/>
    <w:tmpl w:val="E152AE6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42692A"/>
    <w:multiLevelType w:val="hybridMultilevel"/>
    <w:tmpl w:val="5E50A66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E2170"/>
    <w:multiLevelType w:val="hybridMultilevel"/>
    <w:tmpl w:val="F65600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F6C81"/>
    <w:multiLevelType w:val="hybridMultilevel"/>
    <w:tmpl w:val="E00A8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46FB7"/>
    <w:multiLevelType w:val="hybridMultilevel"/>
    <w:tmpl w:val="0500554A"/>
    <w:lvl w:ilvl="0" w:tplc="040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7C0C2D40"/>
    <w:multiLevelType w:val="hybridMultilevel"/>
    <w:tmpl w:val="1248A7DE"/>
    <w:lvl w:ilvl="0" w:tplc="1780D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187560">
    <w:abstractNumId w:val="0"/>
  </w:num>
  <w:num w:numId="2" w16cid:durableId="626006791">
    <w:abstractNumId w:val="12"/>
  </w:num>
  <w:num w:numId="3" w16cid:durableId="572201076">
    <w:abstractNumId w:val="7"/>
  </w:num>
  <w:num w:numId="4" w16cid:durableId="1514567917">
    <w:abstractNumId w:val="4"/>
  </w:num>
  <w:num w:numId="5" w16cid:durableId="289435450">
    <w:abstractNumId w:val="8"/>
  </w:num>
  <w:num w:numId="6" w16cid:durableId="788090758">
    <w:abstractNumId w:val="3"/>
  </w:num>
  <w:num w:numId="7" w16cid:durableId="2122601126">
    <w:abstractNumId w:val="9"/>
  </w:num>
  <w:num w:numId="8" w16cid:durableId="596519901">
    <w:abstractNumId w:val="13"/>
  </w:num>
  <w:num w:numId="9" w16cid:durableId="1510829486">
    <w:abstractNumId w:val="15"/>
  </w:num>
  <w:num w:numId="10" w16cid:durableId="1119839695">
    <w:abstractNumId w:val="16"/>
  </w:num>
  <w:num w:numId="11" w16cid:durableId="344944589">
    <w:abstractNumId w:val="10"/>
  </w:num>
  <w:num w:numId="12" w16cid:durableId="1543320315">
    <w:abstractNumId w:val="18"/>
  </w:num>
  <w:num w:numId="13" w16cid:durableId="826047406">
    <w:abstractNumId w:val="19"/>
  </w:num>
  <w:num w:numId="14" w16cid:durableId="508763140">
    <w:abstractNumId w:val="5"/>
  </w:num>
  <w:num w:numId="15" w16cid:durableId="47188282">
    <w:abstractNumId w:val="20"/>
  </w:num>
  <w:num w:numId="16" w16cid:durableId="1325164003">
    <w:abstractNumId w:val="6"/>
  </w:num>
  <w:num w:numId="17" w16cid:durableId="259458839">
    <w:abstractNumId w:val="21"/>
  </w:num>
  <w:num w:numId="18" w16cid:durableId="1818184809">
    <w:abstractNumId w:val="14"/>
  </w:num>
  <w:num w:numId="19" w16cid:durableId="1638491988">
    <w:abstractNumId w:val="17"/>
  </w:num>
  <w:num w:numId="20" w16cid:durableId="1490096142">
    <w:abstractNumId w:val="11"/>
  </w:num>
  <w:num w:numId="21" w16cid:durableId="379936351">
    <w:abstractNumId w:val="1"/>
  </w:num>
  <w:num w:numId="22" w16cid:durableId="17728294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FC"/>
    <w:rsid w:val="000012CD"/>
    <w:rsid w:val="00001433"/>
    <w:rsid w:val="00005A0F"/>
    <w:rsid w:val="0003302D"/>
    <w:rsid w:val="00063D3F"/>
    <w:rsid w:val="000751A6"/>
    <w:rsid w:val="00084DDF"/>
    <w:rsid w:val="000C0982"/>
    <w:rsid w:val="000C0B3E"/>
    <w:rsid w:val="000D2D40"/>
    <w:rsid w:val="000F1CC4"/>
    <w:rsid w:val="000F25DE"/>
    <w:rsid w:val="000F573E"/>
    <w:rsid w:val="000F691C"/>
    <w:rsid w:val="00105343"/>
    <w:rsid w:val="00111797"/>
    <w:rsid w:val="00124559"/>
    <w:rsid w:val="0013258F"/>
    <w:rsid w:val="001574C8"/>
    <w:rsid w:val="00167B15"/>
    <w:rsid w:val="00170C7F"/>
    <w:rsid w:val="00173874"/>
    <w:rsid w:val="001827F2"/>
    <w:rsid w:val="001865F5"/>
    <w:rsid w:val="001C1D68"/>
    <w:rsid w:val="001C4ED2"/>
    <w:rsid w:val="001C66AD"/>
    <w:rsid w:val="001D2E3E"/>
    <w:rsid w:val="001D3891"/>
    <w:rsid w:val="001E2971"/>
    <w:rsid w:val="001E68E4"/>
    <w:rsid w:val="001F1C13"/>
    <w:rsid w:val="001F2EB5"/>
    <w:rsid w:val="0020643F"/>
    <w:rsid w:val="002065B6"/>
    <w:rsid w:val="00214D8C"/>
    <w:rsid w:val="00234AD0"/>
    <w:rsid w:val="00234D19"/>
    <w:rsid w:val="00244260"/>
    <w:rsid w:val="00250F7D"/>
    <w:rsid w:val="00251F95"/>
    <w:rsid w:val="0026427E"/>
    <w:rsid w:val="00266BEC"/>
    <w:rsid w:val="00274121"/>
    <w:rsid w:val="002C516D"/>
    <w:rsid w:val="002D2D3B"/>
    <w:rsid w:val="002D501F"/>
    <w:rsid w:val="002D6FEA"/>
    <w:rsid w:val="002E2293"/>
    <w:rsid w:val="00313F88"/>
    <w:rsid w:val="00316A11"/>
    <w:rsid w:val="00317C78"/>
    <w:rsid w:val="00321FD3"/>
    <w:rsid w:val="00325CA1"/>
    <w:rsid w:val="00325D20"/>
    <w:rsid w:val="00367FC9"/>
    <w:rsid w:val="00380BB1"/>
    <w:rsid w:val="00386B57"/>
    <w:rsid w:val="003972CE"/>
    <w:rsid w:val="003A1A9F"/>
    <w:rsid w:val="003C23BE"/>
    <w:rsid w:val="003C6471"/>
    <w:rsid w:val="003D218C"/>
    <w:rsid w:val="003D76E9"/>
    <w:rsid w:val="003F39E9"/>
    <w:rsid w:val="003F469F"/>
    <w:rsid w:val="00410153"/>
    <w:rsid w:val="00427EEC"/>
    <w:rsid w:val="00433F82"/>
    <w:rsid w:val="004417E5"/>
    <w:rsid w:val="0044294F"/>
    <w:rsid w:val="00455C02"/>
    <w:rsid w:val="0047132A"/>
    <w:rsid w:val="0047260A"/>
    <w:rsid w:val="004A15B2"/>
    <w:rsid w:val="004B4CA5"/>
    <w:rsid w:val="004B76B9"/>
    <w:rsid w:val="005121A9"/>
    <w:rsid w:val="005258A1"/>
    <w:rsid w:val="00527020"/>
    <w:rsid w:val="005317C1"/>
    <w:rsid w:val="00543DD4"/>
    <w:rsid w:val="00557884"/>
    <w:rsid w:val="005662A0"/>
    <w:rsid w:val="00572B2F"/>
    <w:rsid w:val="0057350F"/>
    <w:rsid w:val="0057475D"/>
    <w:rsid w:val="00592D4A"/>
    <w:rsid w:val="005A04C3"/>
    <w:rsid w:val="005C1187"/>
    <w:rsid w:val="005C3F89"/>
    <w:rsid w:val="005D3556"/>
    <w:rsid w:val="005D419B"/>
    <w:rsid w:val="006229BE"/>
    <w:rsid w:val="0062379C"/>
    <w:rsid w:val="00632E01"/>
    <w:rsid w:val="00643A51"/>
    <w:rsid w:val="00650CBB"/>
    <w:rsid w:val="00653562"/>
    <w:rsid w:val="00661B04"/>
    <w:rsid w:val="00675F13"/>
    <w:rsid w:val="00676369"/>
    <w:rsid w:val="00681D31"/>
    <w:rsid w:val="006957D5"/>
    <w:rsid w:val="006A2573"/>
    <w:rsid w:val="006C4D1A"/>
    <w:rsid w:val="006D608A"/>
    <w:rsid w:val="006F67B8"/>
    <w:rsid w:val="00710DE2"/>
    <w:rsid w:val="00711F6C"/>
    <w:rsid w:val="00722BBC"/>
    <w:rsid w:val="0075551C"/>
    <w:rsid w:val="00757465"/>
    <w:rsid w:val="007674EA"/>
    <w:rsid w:val="0077221A"/>
    <w:rsid w:val="00775B87"/>
    <w:rsid w:val="00776D80"/>
    <w:rsid w:val="0078497F"/>
    <w:rsid w:val="00796A3D"/>
    <w:rsid w:val="007B5F35"/>
    <w:rsid w:val="007B6D7A"/>
    <w:rsid w:val="007D0196"/>
    <w:rsid w:val="007D5289"/>
    <w:rsid w:val="00801BD0"/>
    <w:rsid w:val="008046E0"/>
    <w:rsid w:val="00807505"/>
    <w:rsid w:val="00811420"/>
    <w:rsid w:val="008525D2"/>
    <w:rsid w:val="00854A65"/>
    <w:rsid w:val="00873525"/>
    <w:rsid w:val="00874064"/>
    <w:rsid w:val="00875B61"/>
    <w:rsid w:val="008808A6"/>
    <w:rsid w:val="00881B54"/>
    <w:rsid w:val="008910A9"/>
    <w:rsid w:val="008A1571"/>
    <w:rsid w:val="008B1187"/>
    <w:rsid w:val="008C32C5"/>
    <w:rsid w:val="008C65CE"/>
    <w:rsid w:val="008E212E"/>
    <w:rsid w:val="008F7E76"/>
    <w:rsid w:val="009005C1"/>
    <w:rsid w:val="009076C8"/>
    <w:rsid w:val="00923435"/>
    <w:rsid w:val="00930C2E"/>
    <w:rsid w:val="00955CF1"/>
    <w:rsid w:val="00965E8F"/>
    <w:rsid w:val="00981532"/>
    <w:rsid w:val="00984980"/>
    <w:rsid w:val="00996CB6"/>
    <w:rsid w:val="009A6231"/>
    <w:rsid w:val="009A7B84"/>
    <w:rsid w:val="009D65A1"/>
    <w:rsid w:val="009E56F0"/>
    <w:rsid w:val="009E5A92"/>
    <w:rsid w:val="009F2F39"/>
    <w:rsid w:val="00A16188"/>
    <w:rsid w:val="00A314E7"/>
    <w:rsid w:val="00A3574B"/>
    <w:rsid w:val="00A36183"/>
    <w:rsid w:val="00A456CB"/>
    <w:rsid w:val="00A55EEB"/>
    <w:rsid w:val="00A57C3A"/>
    <w:rsid w:val="00AB676D"/>
    <w:rsid w:val="00AC0794"/>
    <w:rsid w:val="00AC54C9"/>
    <w:rsid w:val="00AF5202"/>
    <w:rsid w:val="00AF6A9A"/>
    <w:rsid w:val="00AF77DB"/>
    <w:rsid w:val="00B03FC2"/>
    <w:rsid w:val="00B07AE9"/>
    <w:rsid w:val="00B07DE0"/>
    <w:rsid w:val="00B40B23"/>
    <w:rsid w:val="00B91FB1"/>
    <w:rsid w:val="00B95224"/>
    <w:rsid w:val="00B95F85"/>
    <w:rsid w:val="00BA172E"/>
    <w:rsid w:val="00BB1EED"/>
    <w:rsid w:val="00BC0C64"/>
    <w:rsid w:val="00BC65C3"/>
    <w:rsid w:val="00BC6C07"/>
    <w:rsid w:val="00BD4DA7"/>
    <w:rsid w:val="00BD6214"/>
    <w:rsid w:val="00BF2C37"/>
    <w:rsid w:val="00C12A7B"/>
    <w:rsid w:val="00C1518A"/>
    <w:rsid w:val="00C2059E"/>
    <w:rsid w:val="00C50EFC"/>
    <w:rsid w:val="00C8796D"/>
    <w:rsid w:val="00CA6500"/>
    <w:rsid w:val="00CB4F75"/>
    <w:rsid w:val="00CD37E9"/>
    <w:rsid w:val="00CF0C63"/>
    <w:rsid w:val="00D04F21"/>
    <w:rsid w:val="00D11470"/>
    <w:rsid w:val="00D35E05"/>
    <w:rsid w:val="00D467FF"/>
    <w:rsid w:val="00D616D2"/>
    <w:rsid w:val="00D83200"/>
    <w:rsid w:val="00D8727B"/>
    <w:rsid w:val="00DC683F"/>
    <w:rsid w:val="00DD402C"/>
    <w:rsid w:val="00DD49B2"/>
    <w:rsid w:val="00DD4D22"/>
    <w:rsid w:val="00DE6B90"/>
    <w:rsid w:val="00E04216"/>
    <w:rsid w:val="00E11014"/>
    <w:rsid w:val="00E118EE"/>
    <w:rsid w:val="00E12D54"/>
    <w:rsid w:val="00E358C9"/>
    <w:rsid w:val="00E548EB"/>
    <w:rsid w:val="00E5734E"/>
    <w:rsid w:val="00E73FA2"/>
    <w:rsid w:val="00E7400E"/>
    <w:rsid w:val="00E81FA8"/>
    <w:rsid w:val="00E87273"/>
    <w:rsid w:val="00E876B1"/>
    <w:rsid w:val="00E97003"/>
    <w:rsid w:val="00EB0CB7"/>
    <w:rsid w:val="00EC3ED4"/>
    <w:rsid w:val="00EC695C"/>
    <w:rsid w:val="00EC6FDE"/>
    <w:rsid w:val="00EF79D2"/>
    <w:rsid w:val="00F02E41"/>
    <w:rsid w:val="00F16B84"/>
    <w:rsid w:val="00F16D8F"/>
    <w:rsid w:val="00F80699"/>
    <w:rsid w:val="00F92B2C"/>
    <w:rsid w:val="00FA0837"/>
    <w:rsid w:val="00FA51AE"/>
    <w:rsid w:val="00FB28F9"/>
    <w:rsid w:val="00FB5496"/>
    <w:rsid w:val="00FD05AC"/>
    <w:rsid w:val="00FD60AA"/>
    <w:rsid w:val="00FE03A7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613B"/>
  <w15:docId w15:val="{326D6DB6-15F3-4CEB-8837-BDEC63DD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  <w:jc w:val="both"/>
    </w:pPr>
    <w:rPr>
      <w:rFonts w:ascii="Verdana" w:eastAsia="Verdana" w:hAnsi="Verdana" w:cs="Verdana"/>
      <w:color w:val="000000"/>
      <w:sz w:val="21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b/>
      <w:color w:val="000000"/>
      <w:sz w:val="21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Verdana" w:eastAsia="Verdana" w:hAnsi="Verdana" w:cs="Verdana"/>
      <w:b/>
      <w:color w:val="000000"/>
      <w:sz w:val="21"/>
    </w:rPr>
  </w:style>
  <w:style w:type="paragraph" w:styleId="Overskrift3">
    <w:name w:val="heading 3"/>
    <w:next w:val="Normal"/>
    <w:link w:val="Overskrift3Tegn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Verdana" w:eastAsia="Verdana" w:hAnsi="Verdana" w:cs="Verdana"/>
      <w:b/>
      <w:color w:val="000000"/>
      <w:sz w:val="2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D2D3B"/>
    <w:pPr>
      <w:keepNext/>
      <w:keepLines/>
      <w:spacing w:before="40" w:after="0" w:line="259" w:lineRule="auto"/>
      <w:ind w:left="864" w:hanging="864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2D3B"/>
    <w:pPr>
      <w:keepNext/>
      <w:keepLines/>
      <w:spacing w:before="40" w:after="0" w:line="259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2D3B"/>
    <w:pPr>
      <w:keepNext/>
      <w:keepLines/>
      <w:spacing w:before="40" w:after="0" w:line="259" w:lineRule="auto"/>
      <w:ind w:left="1152" w:hanging="1152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2D3B"/>
    <w:pPr>
      <w:keepNext/>
      <w:keepLines/>
      <w:spacing w:before="40" w:after="0" w:line="259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2D3B"/>
    <w:pPr>
      <w:keepNext/>
      <w:keepLines/>
      <w:spacing w:before="40" w:after="0" w:line="259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2D3B"/>
    <w:pPr>
      <w:keepNext/>
      <w:keepLines/>
      <w:spacing w:before="40" w:after="0" w:line="259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link w:val="Overskrift2"/>
    <w:uiPriority w:val="9"/>
    <w:rPr>
      <w:rFonts w:ascii="Verdana" w:eastAsia="Verdana" w:hAnsi="Verdana" w:cs="Verdana"/>
      <w:b/>
      <w:color w:val="000000"/>
      <w:sz w:val="21"/>
    </w:rPr>
  </w:style>
  <w:style w:type="character" w:customStyle="1" w:styleId="Overskrift3Tegn">
    <w:name w:val="Overskrift 3 Tegn"/>
    <w:link w:val="Overskrift3"/>
    <w:uiPriority w:val="9"/>
    <w:rPr>
      <w:rFonts w:ascii="Verdana" w:eastAsia="Verdana" w:hAnsi="Verdana" w:cs="Verdana"/>
      <w:b/>
      <w:color w:val="000000"/>
      <w:sz w:val="21"/>
    </w:rPr>
  </w:style>
  <w:style w:type="character" w:customStyle="1" w:styleId="Overskrift1Tegn">
    <w:name w:val="Overskrift 1 Tegn"/>
    <w:link w:val="Overskrift1"/>
    <w:uiPriority w:val="9"/>
    <w:rPr>
      <w:rFonts w:ascii="Verdana" w:eastAsia="Verdana" w:hAnsi="Verdana" w:cs="Verdana"/>
      <w:b/>
      <w:color w:val="000000"/>
      <w:sz w:val="21"/>
    </w:rPr>
  </w:style>
  <w:style w:type="paragraph" w:styleId="Indholdsfortegnelse1">
    <w:name w:val="toc 1"/>
    <w:hidden/>
    <w:uiPriority w:val="39"/>
    <w:pPr>
      <w:spacing w:after="5" w:line="248" w:lineRule="auto"/>
      <w:ind w:left="25" w:right="23" w:hanging="10"/>
      <w:jc w:val="both"/>
    </w:pPr>
    <w:rPr>
      <w:rFonts w:ascii="Verdana" w:eastAsia="Verdana" w:hAnsi="Verdana" w:cs="Verdana"/>
      <w:color w:val="000000"/>
      <w:sz w:val="21"/>
    </w:rPr>
  </w:style>
  <w:style w:type="paragraph" w:styleId="Indholdsfortegnelse2">
    <w:name w:val="toc 2"/>
    <w:hidden/>
    <w:uiPriority w:val="39"/>
    <w:pPr>
      <w:spacing w:after="5" w:line="248" w:lineRule="auto"/>
      <w:ind w:left="265" w:right="23" w:hanging="10"/>
      <w:jc w:val="both"/>
    </w:pPr>
    <w:rPr>
      <w:rFonts w:ascii="Verdana" w:eastAsia="Verdana" w:hAnsi="Verdana" w:cs="Verdana"/>
      <w:color w:val="000000"/>
      <w:sz w:val="21"/>
    </w:rPr>
  </w:style>
  <w:style w:type="paragraph" w:styleId="Indholdsfortegnelse3">
    <w:name w:val="toc 3"/>
    <w:hidden/>
    <w:uiPriority w:val="39"/>
    <w:pPr>
      <w:spacing w:after="5" w:line="248" w:lineRule="auto"/>
      <w:ind w:left="265" w:right="23" w:hanging="10"/>
      <w:jc w:val="both"/>
    </w:pPr>
    <w:rPr>
      <w:rFonts w:ascii="Verdana" w:eastAsia="Verdana" w:hAnsi="Verdana" w:cs="Verdana"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34"/>
    <w:qFormat/>
    <w:rsid w:val="00AF77D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3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3F89"/>
    <w:rPr>
      <w:rFonts w:ascii="Segoe UI" w:eastAsia="Verdana" w:hAnsi="Segoe UI" w:cs="Segoe UI"/>
      <w:color w:val="000000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C3F8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C3F89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C3F8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C3F8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C3F89"/>
    <w:rPr>
      <w:rFonts w:ascii="Verdana" w:eastAsia="Verdana" w:hAnsi="Verdana" w:cs="Verdana"/>
      <w:color w:val="00000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C3F8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C3F89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Brdtekst">
    <w:name w:val="Body Text"/>
    <w:basedOn w:val="Normal"/>
    <w:link w:val="BrdtekstTegn"/>
    <w:rsid w:val="00CF0C63"/>
    <w:pPr>
      <w:spacing w:after="280" w:line="280" w:lineRule="atLeast"/>
      <w:ind w:left="0" w:firstLine="0"/>
      <w:jc w:val="left"/>
    </w:pPr>
    <w:rPr>
      <w:rFonts w:eastAsia="Times New Roman" w:cs="Arial"/>
      <w:color w:val="auto"/>
      <w:sz w:val="18"/>
      <w:szCs w:val="20"/>
    </w:rPr>
  </w:style>
  <w:style w:type="character" w:customStyle="1" w:styleId="BrdtekstTegn">
    <w:name w:val="Brødtekst Tegn"/>
    <w:basedOn w:val="Standardskrifttypeiafsnit"/>
    <w:link w:val="Brdtekst"/>
    <w:rsid w:val="00CF0C63"/>
    <w:rPr>
      <w:rFonts w:ascii="Verdana" w:eastAsia="Times New Roman" w:hAnsi="Verdana" w:cs="Arial"/>
      <w:sz w:val="18"/>
      <w:szCs w:val="20"/>
    </w:rPr>
  </w:style>
  <w:style w:type="paragraph" w:styleId="Opstilling-punkttegn">
    <w:name w:val="List Bullet"/>
    <w:basedOn w:val="Brdtekst"/>
    <w:uiPriority w:val="4"/>
    <w:qFormat/>
    <w:rsid w:val="00CF0C63"/>
    <w:pPr>
      <w:numPr>
        <w:numId w:val="4"/>
      </w:numPr>
    </w:pPr>
  </w:style>
  <w:style w:type="paragraph" w:styleId="Opstilling-punkttegn2">
    <w:name w:val="List Bullet 2"/>
    <w:basedOn w:val="Opstilling-punkttegn"/>
    <w:uiPriority w:val="4"/>
    <w:rsid w:val="00CF0C63"/>
    <w:pPr>
      <w:numPr>
        <w:ilvl w:val="1"/>
      </w:numPr>
    </w:pPr>
  </w:style>
  <w:style w:type="numbering" w:customStyle="1" w:styleId="CowiBulletList">
    <w:name w:val="CowiBulletList"/>
    <w:basedOn w:val="Ingenoversigt"/>
    <w:rsid w:val="00CF0C63"/>
    <w:pPr>
      <w:numPr>
        <w:numId w:val="4"/>
      </w:numPr>
    </w:pPr>
  </w:style>
  <w:style w:type="paragraph" w:customStyle="1" w:styleId="ListBulletNoSpace">
    <w:name w:val="List Bullet NoSpace"/>
    <w:basedOn w:val="Opstilling-punkttegn"/>
    <w:uiPriority w:val="4"/>
    <w:qFormat/>
    <w:rsid w:val="00CF0C63"/>
    <w:pPr>
      <w:spacing w:after="0"/>
    </w:pPr>
  </w:style>
  <w:style w:type="paragraph" w:styleId="Opstilling-punkttegn3">
    <w:name w:val="List Bullet 3"/>
    <w:basedOn w:val="Opstilling-punkttegn2"/>
    <w:uiPriority w:val="4"/>
    <w:rsid w:val="00CF0C63"/>
    <w:pPr>
      <w:numPr>
        <w:ilvl w:val="2"/>
      </w:numPr>
      <w:tabs>
        <w:tab w:val="left" w:pos="1276"/>
      </w:tabs>
    </w:pPr>
  </w:style>
  <w:style w:type="paragraph" w:customStyle="1" w:styleId="ListBullet2NoSpace">
    <w:name w:val="List Bullet 2 NoSpace"/>
    <w:basedOn w:val="Opstilling-punkttegn2"/>
    <w:uiPriority w:val="4"/>
    <w:qFormat/>
    <w:rsid w:val="00CF0C63"/>
    <w:pPr>
      <w:spacing w:after="0"/>
      <w:ind w:left="850" w:hanging="425"/>
    </w:pPr>
  </w:style>
  <w:style w:type="paragraph" w:styleId="Opstilling-punkttegn4">
    <w:name w:val="List Bullet 4"/>
    <w:basedOn w:val="Normal"/>
    <w:uiPriority w:val="4"/>
    <w:unhideWhenUsed/>
    <w:rsid w:val="00CF0C63"/>
    <w:pPr>
      <w:numPr>
        <w:ilvl w:val="3"/>
        <w:numId w:val="4"/>
      </w:numPr>
      <w:spacing w:after="0" w:line="270" w:lineRule="atLeast"/>
      <w:jc w:val="left"/>
    </w:pPr>
    <w:rPr>
      <w:rFonts w:eastAsia="Times New Roman" w:cs="Arial"/>
      <w:color w:val="auto"/>
      <w:sz w:val="18"/>
      <w:szCs w:val="20"/>
    </w:rPr>
  </w:style>
  <w:style w:type="paragraph" w:styleId="Korrektur">
    <w:name w:val="Revision"/>
    <w:hidden/>
    <w:uiPriority w:val="99"/>
    <w:semiHidden/>
    <w:rsid w:val="008808A6"/>
    <w:pPr>
      <w:spacing w:after="0" w:line="240" w:lineRule="auto"/>
    </w:pPr>
    <w:rPr>
      <w:rFonts w:ascii="Verdana" w:eastAsia="Verdana" w:hAnsi="Verdana" w:cs="Verdana"/>
      <w:color w:val="000000"/>
      <w:sz w:val="21"/>
    </w:rPr>
  </w:style>
  <w:style w:type="paragraph" w:styleId="Overskrift">
    <w:name w:val="TOC Heading"/>
    <w:basedOn w:val="Overskrift1"/>
    <w:next w:val="Normal"/>
    <w:uiPriority w:val="39"/>
    <w:unhideWhenUsed/>
    <w:qFormat/>
    <w:rsid w:val="002D2D3B"/>
    <w:pPr>
      <w:spacing w:before="240" w:line="248" w:lineRule="auto"/>
      <w:jc w:val="both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D2D3B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D2D3B"/>
    <w:rPr>
      <w:rFonts w:asciiTheme="majorHAnsi" w:eastAsiaTheme="majorEastAsia" w:hAnsiTheme="majorHAnsi" w:cstheme="majorBidi"/>
      <w:color w:val="2F5496" w:themeColor="accent1" w:themeShade="BF"/>
      <w:sz w:val="24"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D2D3B"/>
    <w:rPr>
      <w:rFonts w:asciiTheme="majorHAnsi" w:eastAsiaTheme="majorEastAsia" w:hAnsiTheme="majorHAnsi" w:cstheme="majorBidi"/>
      <w:color w:val="1F3763" w:themeColor="accent1" w:themeShade="7F"/>
      <w:sz w:val="24"/>
      <w:lang w:eastAsia="en-US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D2D3B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en-US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D2D3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D2D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D2D3B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D2D3B"/>
    <w:rPr>
      <w:rFonts w:eastAsiaTheme="minorHAnsi"/>
      <w:sz w:val="20"/>
      <w:szCs w:val="20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D2D3B"/>
    <w:rPr>
      <w:vertAlign w:val="superscript"/>
    </w:rPr>
  </w:style>
  <w:style w:type="paragraph" w:styleId="Ingenafstand">
    <w:name w:val="No Spacing"/>
    <w:uiPriority w:val="1"/>
    <w:qFormat/>
    <w:rsid w:val="002D2D3B"/>
    <w:pPr>
      <w:spacing w:after="0" w:line="240" w:lineRule="auto"/>
    </w:pPr>
    <w:rPr>
      <w:rFonts w:eastAsiaTheme="minorHAnsi"/>
      <w:color w:val="404040" w:themeColor="text1" w:themeTint="BF"/>
      <w:sz w:val="24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2D2D3B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404040" w:themeColor="text1" w:themeTint="BF"/>
      <w:sz w:val="24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2D2D3B"/>
    <w:rPr>
      <w:rFonts w:eastAsiaTheme="minorHAnsi"/>
      <w:color w:val="404040" w:themeColor="text1" w:themeTint="BF"/>
      <w:sz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2D2D3B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404040" w:themeColor="text1" w:themeTint="BF"/>
      <w:sz w:val="24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2D2D3B"/>
    <w:rPr>
      <w:rFonts w:eastAsiaTheme="minorHAnsi"/>
      <w:color w:val="404040" w:themeColor="text1" w:themeTint="BF"/>
      <w:sz w:val="24"/>
      <w:lang w:eastAsia="en-US"/>
    </w:rPr>
  </w:style>
  <w:style w:type="paragraph" w:customStyle="1" w:styleId="Standard">
    <w:name w:val="Standard"/>
    <w:rsid w:val="002D2D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itel">
    <w:name w:val="Title"/>
    <w:basedOn w:val="Normal"/>
    <w:next w:val="Normal"/>
    <w:link w:val="TitelTegn"/>
    <w:uiPriority w:val="10"/>
    <w:qFormat/>
    <w:rsid w:val="002D2D3B"/>
    <w:pPr>
      <w:spacing w:after="0" w:line="240" w:lineRule="auto"/>
      <w:ind w:left="0" w:firstLine="0"/>
      <w:contextualSpacing/>
      <w:jc w:val="left"/>
    </w:pPr>
    <w:rPr>
      <w:rFonts w:asciiTheme="minorHAnsi" w:eastAsiaTheme="majorEastAsia" w:hAnsiTheme="minorHAnsi" w:cstheme="majorBidi"/>
      <w:b/>
      <w:color w:val="404040" w:themeColor="text1" w:themeTint="BF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2D2D3B"/>
    <w:rPr>
      <w:rFonts w:eastAsiaTheme="majorEastAsia" w:cstheme="majorBidi"/>
      <w:b/>
      <w:color w:val="404040" w:themeColor="text1" w:themeTint="BF"/>
      <w:spacing w:val="-10"/>
      <w:kern w:val="28"/>
      <w:sz w:val="56"/>
      <w:szCs w:val="56"/>
      <w:lang w:eastAsia="en-US"/>
    </w:rPr>
  </w:style>
  <w:style w:type="paragraph" w:styleId="NormalWeb">
    <w:name w:val="Normal (Web)"/>
    <w:basedOn w:val="Normal"/>
    <w:uiPriority w:val="99"/>
    <w:unhideWhenUsed/>
    <w:rsid w:val="002D2D3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404040" w:themeColor="text1" w:themeTint="BF"/>
      <w:sz w:val="24"/>
      <w:szCs w:val="24"/>
    </w:rPr>
  </w:style>
  <w:style w:type="table" w:styleId="Tabel-Gitter">
    <w:name w:val="Table Grid"/>
    <w:basedOn w:val="Tabel-Normal"/>
    <w:uiPriority w:val="39"/>
    <w:rsid w:val="002D2D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krifttypeiafsnit"/>
    <w:rsid w:val="002D2D3B"/>
  </w:style>
  <w:style w:type="character" w:customStyle="1" w:styleId="il">
    <w:name w:val="il"/>
    <w:basedOn w:val="Standardskrifttypeiafsnit"/>
    <w:rsid w:val="002D2D3B"/>
  </w:style>
  <w:style w:type="table" w:styleId="Gittertabel5-mrk-farve6">
    <w:name w:val="Grid Table 5 Dark Accent 6"/>
    <w:basedOn w:val="Tabel-Normal"/>
    <w:uiPriority w:val="50"/>
    <w:rsid w:val="002D2D3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2-farve6">
    <w:name w:val="Grid Table 2 Accent 6"/>
    <w:basedOn w:val="Tabel-Normal"/>
    <w:uiPriority w:val="47"/>
    <w:rsid w:val="002D2D3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-farve6">
    <w:name w:val="Grid Table 7 Colorful Accent 6"/>
    <w:basedOn w:val="Tabel-Normal"/>
    <w:uiPriority w:val="52"/>
    <w:rsid w:val="002D2D3B"/>
    <w:pPr>
      <w:spacing w:after="0" w:line="240" w:lineRule="auto"/>
    </w:pPr>
    <w:rPr>
      <w:rFonts w:eastAsiaTheme="minorHAnsi"/>
      <w:color w:val="538135" w:themeColor="accent6" w:themeShade="BF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6-farverig-farve6">
    <w:name w:val="Grid Table 6 Colorful Accent 6"/>
    <w:basedOn w:val="Tabel-Normal"/>
    <w:uiPriority w:val="51"/>
    <w:rsid w:val="002D2D3B"/>
    <w:pPr>
      <w:spacing w:after="0" w:line="240" w:lineRule="auto"/>
    </w:pPr>
    <w:rPr>
      <w:rFonts w:eastAsiaTheme="minorHAnsi"/>
      <w:color w:val="538135" w:themeColor="accent6" w:themeShade="BF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4-farve6">
    <w:name w:val="List Table 4 Accent 6"/>
    <w:basedOn w:val="Tabel-Normal"/>
    <w:uiPriority w:val="49"/>
    <w:rsid w:val="002D2D3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D2D3B"/>
    <w:pPr>
      <w:spacing w:after="0" w:line="240" w:lineRule="auto"/>
    </w:pPr>
    <w:rPr>
      <w:rFonts w:eastAsiaTheme="minorHAnsi"/>
      <w:color w:val="538135" w:themeColor="accent6" w:themeShade="BF"/>
      <w:lang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4-farve6">
    <w:name w:val="Grid Table 4 Accent 6"/>
    <w:basedOn w:val="Tabel-Normal"/>
    <w:uiPriority w:val="49"/>
    <w:rsid w:val="002D2D3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illedtekst">
    <w:name w:val="caption"/>
    <w:basedOn w:val="Normal"/>
    <w:next w:val="Normal"/>
    <w:uiPriority w:val="35"/>
    <w:unhideWhenUsed/>
    <w:qFormat/>
    <w:rsid w:val="002D2D3B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table" w:styleId="Listetabel3-farve6">
    <w:name w:val="List Table 3 Accent 6"/>
    <w:basedOn w:val="Tabel-Normal"/>
    <w:uiPriority w:val="48"/>
    <w:rsid w:val="002D2D3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2D2D3B"/>
    <w:rPr>
      <w:color w:val="954F72" w:themeColor="followedHyperlink"/>
      <w:u w:val="single"/>
    </w:rPr>
  </w:style>
  <w:style w:type="paragraph" w:customStyle="1" w:styleId="m4810179281638428257msolistparagraph">
    <w:name w:val="m_4810179281638428257msolistparagraph"/>
    <w:basedOn w:val="Normal"/>
    <w:rsid w:val="002D2D3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2D2D3B"/>
    <w:pPr>
      <w:spacing w:after="0" w:line="259" w:lineRule="auto"/>
      <w:ind w:left="720" w:firstLine="0"/>
      <w:jc w:val="left"/>
    </w:pPr>
    <w:rPr>
      <w:rFonts w:asciiTheme="minorHAnsi" w:eastAsiaTheme="minorHAnsi" w:hAnsiTheme="minorHAnsi" w:cstheme="minorHAnsi"/>
      <w:color w:val="404040" w:themeColor="text1" w:themeTint="BF"/>
      <w:sz w:val="20"/>
      <w:szCs w:val="20"/>
      <w:lang w:eastAsia="en-US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2D2D3B"/>
    <w:pPr>
      <w:spacing w:after="0" w:line="259" w:lineRule="auto"/>
      <w:ind w:left="960" w:firstLine="0"/>
      <w:jc w:val="left"/>
    </w:pPr>
    <w:rPr>
      <w:rFonts w:asciiTheme="minorHAnsi" w:eastAsiaTheme="minorHAnsi" w:hAnsiTheme="minorHAnsi" w:cstheme="minorHAnsi"/>
      <w:color w:val="404040" w:themeColor="text1" w:themeTint="BF"/>
      <w:sz w:val="20"/>
      <w:szCs w:val="20"/>
      <w:lang w:eastAsia="en-US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2D2D3B"/>
    <w:pPr>
      <w:spacing w:after="0" w:line="259" w:lineRule="auto"/>
      <w:ind w:left="1200" w:firstLine="0"/>
      <w:jc w:val="left"/>
    </w:pPr>
    <w:rPr>
      <w:rFonts w:asciiTheme="minorHAnsi" w:eastAsiaTheme="minorHAnsi" w:hAnsiTheme="minorHAnsi" w:cstheme="minorHAnsi"/>
      <w:color w:val="404040" w:themeColor="text1" w:themeTint="BF"/>
      <w:sz w:val="20"/>
      <w:szCs w:val="20"/>
      <w:lang w:eastAsia="en-US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2D2D3B"/>
    <w:pPr>
      <w:spacing w:after="0" w:line="259" w:lineRule="auto"/>
      <w:ind w:left="1440" w:firstLine="0"/>
      <w:jc w:val="left"/>
    </w:pPr>
    <w:rPr>
      <w:rFonts w:asciiTheme="minorHAnsi" w:eastAsiaTheme="minorHAnsi" w:hAnsiTheme="minorHAnsi" w:cstheme="minorHAnsi"/>
      <w:color w:val="404040" w:themeColor="text1" w:themeTint="BF"/>
      <w:sz w:val="20"/>
      <w:szCs w:val="20"/>
      <w:lang w:eastAsia="en-US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2D2D3B"/>
    <w:pPr>
      <w:spacing w:after="0" w:line="259" w:lineRule="auto"/>
      <w:ind w:left="1680" w:firstLine="0"/>
      <w:jc w:val="left"/>
    </w:pPr>
    <w:rPr>
      <w:rFonts w:asciiTheme="minorHAnsi" w:eastAsiaTheme="minorHAnsi" w:hAnsiTheme="minorHAnsi" w:cstheme="minorHAnsi"/>
      <w:color w:val="404040" w:themeColor="text1" w:themeTint="BF"/>
      <w:sz w:val="20"/>
      <w:szCs w:val="20"/>
      <w:lang w:eastAsia="en-US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2D2D3B"/>
    <w:pPr>
      <w:spacing w:after="0" w:line="259" w:lineRule="auto"/>
      <w:ind w:left="1920" w:firstLine="0"/>
      <w:jc w:val="left"/>
    </w:pPr>
    <w:rPr>
      <w:rFonts w:asciiTheme="minorHAnsi" w:eastAsiaTheme="minorHAnsi" w:hAnsiTheme="minorHAnsi" w:cstheme="minorHAnsi"/>
      <w:color w:val="404040" w:themeColor="text1" w:themeTint="BF"/>
      <w:sz w:val="20"/>
      <w:szCs w:val="20"/>
      <w:lang w:eastAsia="en-US"/>
    </w:rPr>
  </w:style>
  <w:style w:type="character" w:styleId="Strk">
    <w:name w:val="Strong"/>
    <w:basedOn w:val="Standardskrifttypeiafsnit"/>
    <w:uiPriority w:val="22"/>
    <w:qFormat/>
    <w:rsid w:val="00325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79AA9-9A5D-4CFB-9409-60CAD9CB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1261</Characters>
  <Application>Microsoft Office Word</Application>
  <DocSecurity>0</DocSecurity>
  <Lines>97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jtr</dc:creator>
  <cp:keywords/>
  <cp:lastModifiedBy>Ilka Bödewadt Lauritzen</cp:lastModifiedBy>
  <cp:revision>2</cp:revision>
  <cp:lastPrinted>2020-02-27T10:13:00Z</cp:lastPrinted>
  <dcterms:created xsi:type="dcterms:W3CDTF">2022-12-20T13:19:00Z</dcterms:created>
  <dcterms:modified xsi:type="dcterms:W3CDTF">2022-12-20T13:19:00Z</dcterms:modified>
</cp:coreProperties>
</file>